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DB" w:rsidRDefault="009F63DB" w:rsidP="009F63DB">
      <w:pPr>
        <w:pStyle w:val="NormaleWeb"/>
        <w:spacing w:before="0" w:beforeAutospacing="0" w:after="0" w:afterAutospacing="0"/>
        <w:ind w:left="2124"/>
        <w:rPr>
          <w:b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Evento ASD Nazionale Medici Calcio</w:t>
      </w:r>
    </w:p>
    <w:p w:rsidR="004329CC" w:rsidRPr="009F63DB" w:rsidRDefault="009F63DB" w:rsidP="009F63DB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 xml:space="preserve">18– 25 giugno 2022 </w:t>
      </w:r>
      <w:r w:rsidR="004329CC" w:rsidRPr="00872BE9">
        <w:rPr>
          <w:b/>
          <w:color w:val="000000"/>
          <w:sz w:val="18"/>
          <w:szCs w:val="18"/>
        </w:rPr>
        <w:t>Happy Village – Parco Nazionale del Cilento - Marina di Camerota ( Sa)</w:t>
      </w:r>
    </w:p>
    <w:p w:rsidR="004329CC" w:rsidRDefault="004329CC" w:rsidP="004329CC">
      <w:pPr>
        <w:pStyle w:val="Normale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Scheda di Iscrizione e Prenotazione Alberghiera</w:t>
      </w:r>
    </w:p>
    <w:p w:rsidR="004329CC" w:rsidRDefault="004329CC" w:rsidP="004329CC">
      <w:pPr>
        <w:pStyle w:val="NormaleWeb"/>
        <w:spacing w:before="0" w:beforeAutospacing="0" w:after="0" w:afterAutospacing="0"/>
        <w:jc w:val="center"/>
      </w:pPr>
    </w:p>
    <w:p w:rsidR="004329CC" w:rsidRPr="004329CC" w:rsidRDefault="004329CC" w:rsidP="004329CC">
      <w:pPr>
        <w:pStyle w:val="NormaleWeb"/>
        <w:spacing w:before="0" w:beforeAutospacing="0" w:after="0" w:afterAutospacing="0"/>
        <w:jc w:val="center"/>
        <w:rPr>
          <w:u w:val="single"/>
        </w:rPr>
      </w:pPr>
      <w:r w:rsidRPr="004329CC">
        <w:rPr>
          <w:b/>
          <w:bCs/>
          <w:i/>
          <w:iCs/>
          <w:color w:val="000000"/>
          <w:sz w:val="20"/>
          <w:szCs w:val="20"/>
          <w:u w:val="single"/>
        </w:rPr>
        <w:t>La presente deve essere trasmessa alla segreteria organizz</w:t>
      </w:r>
      <w:r w:rsidR="009F63DB">
        <w:rPr>
          <w:b/>
          <w:bCs/>
          <w:i/>
          <w:iCs/>
          <w:color w:val="000000"/>
          <w:sz w:val="20"/>
          <w:szCs w:val="20"/>
          <w:u w:val="single"/>
        </w:rPr>
        <w:t>ativa entro e</w:t>
      </w:r>
      <w:r w:rsidR="0057695E">
        <w:rPr>
          <w:b/>
          <w:bCs/>
          <w:i/>
          <w:iCs/>
          <w:color w:val="000000"/>
          <w:sz w:val="20"/>
          <w:szCs w:val="20"/>
          <w:u w:val="single"/>
        </w:rPr>
        <w:t xml:space="preserve"> non oltre il 31/03</w:t>
      </w:r>
      <w:bookmarkStart w:id="0" w:name="_GoBack"/>
      <w:bookmarkEnd w:id="0"/>
      <w:r w:rsidR="009F63DB">
        <w:rPr>
          <w:b/>
          <w:bCs/>
          <w:i/>
          <w:iCs/>
          <w:color w:val="000000"/>
          <w:sz w:val="20"/>
          <w:szCs w:val="20"/>
          <w:u w:val="single"/>
        </w:rPr>
        <w:t>/2022</w:t>
      </w:r>
    </w:p>
    <w:p w:rsidR="004329CC" w:rsidRPr="004329CC" w:rsidRDefault="009F63DB" w:rsidP="004329CC">
      <w:pPr>
        <w:pStyle w:val="NormaleWeb"/>
        <w:spacing w:before="0" w:beforeAutospacing="0" w:after="0" w:afterAutospacing="0"/>
        <w:jc w:val="center"/>
        <w:rPr>
          <w:b/>
          <w:bCs/>
          <w:i/>
          <w:iCs/>
          <w:color w:val="000000"/>
          <w:sz w:val="20"/>
          <w:szCs w:val="20"/>
          <w:u w:val="single"/>
        </w:rPr>
      </w:pPr>
      <w:r>
        <w:rPr>
          <w:b/>
          <w:bCs/>
          <w:i/>
          <w:iCs/>
          <w:color w:val="000000"/>
          <w:sz w:val="20"/>
          <w:szCs w:val="20"/>
          <w:u w:val="single"/>
        </w:rPr>
        <w:t>a mezzo</w:t>
      </w:r>
      <w:r w:rsidR="004329CC" w:rsidRPr="004329CC">
        <w:rPr>
          <w:b/>
          <w:bCs/>
          <w:i/>
          <w:iCs/>
          <w:color w:val="000000"/>
          <w:sz w:val="20"/>
          <w:szCs w:val="20"/>
          <w:u w:val="single"/>
        </w:rPr>
        <w:t xml:space="preserve"> Posta Elettronica</w:t>
      </w:r>
      <w:r w:rsidR="00944400">
        <w:rPr>
          <w:b/>
          <w:bCs/>
          <w:i/>
          <w:iCs/>
          <w:color w:val="000000"/>
          <w:sz w:val="20"/>
          <w:szCs w:val="20"/>
          <w:u w:val="single"/>
        </w:rPr>
        <w:t xml:space="preserve">: </w:t>
      </w:r>
      <w:hyperlink r:id="rId6" w:history="1">
        <w:r w:rsidR="00944400" w:rsidRPr="00944400">
          <w:rPr>
            <w:rStyle w:val="Collegamentoipertestuale"/>
            <w:b/>
            <w:bCs/>
            <w:iCs/>
            <w:sz w:val="20"/>
            <w:szCs w:val="20"/>
          </w:rPr>
          <w:t>mariarusso@happyvillage.it</w:t>
        </w:r>
      </w:hyperlink>
    </w:p>
    <w:p w:rsidR="004329CC" w:rsidRDefault="004329CC" w:rsidP="004329CC">
      <w:pPr>
        <w:pStyle w:val="NormaleWeb"/>
        <w:spacing w:before="0" w:beforeAutospacing="0" w:after="0" w:afterAutospacing="0"/>
        <w:jc w:val="center"/>
      </w:pPr>
    </w:p>
    <w:p w:rsidR="00C51BFF" w:rsidRDefault="00C51BFF" w:rsidP="004329CC">
      <w:pPr>
        <w:pStyle w:val="NormaleWeb"/>
        <w:spacing w:before="0" w:beforeAutospacing="0" w:after="0" w:afterAutospacing="0"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Compilare la scheda solo se si richiede la fattura, diversamente verrà emessa una ricevuta fiscale</w:t>
      </w:r>
    </w:p>
    <w:p w:rsidR="004329CC" w:rsidRDefault="00C51BFF" w:rsidP="004329CC">
      <w:pPr>
        <w:pStyle w:val="NormaleWeb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20"/>
          <w:szCs w:val="20"/>
        </w:rPr>
        <w:t xml:space="preserve"> S</w:t>
      </w:r>
      <w:r w:rsidR="004329CC">
        <w:rPr>
          <w:b/>
          <w:bCs/>
          <w:i/>
          <w:iCs/>
          <w:color w:val="000000"/>
          <w:sz w:val="20"/>
          <w:szCs w:val="20"/>
        </w:rPr>
        <w:t>i prega di scrivere in stampatello</w:t>
      </w:r>
    </w:p>
    <w:p w:rsidR="00194427" w:rsidRPr="00553FE3" w:rsidRDefault="00194427">
      <w:pPr>
        <w:tabs>
          <w:tab w:val="left" w:pos="4140"/>
        </w:tabs>
        <w:jc w:val="both"/>
        <w:rPr>
          <w:sz w:val="20"/>
          <w:szCs w:val="20"/>
        </w:rPr>
      </w:pPr>
    </w:p>
    <w:tbl>
      <w:tblPr>
        <w:tblW w:w="10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161"/>
        <w:gridCol w:w="2161"/>
      </w:tblGrid>
      <w:tr w:rsidR="00194427" w:rsidRPr="00553FE3" w:rsidTr="00FE578B">
        <w:tc>
          <w:tcPr>
            <w:tcW w:w="10805" w:type="dxa"/>
            <w:gridSpan w:val="5"/>
            <w:shd w:val="clear" w:color="auto" w:fill="FFFF00"/>
          </w:tcPr>
          <w:p w:rsidR="00194427" w:rsidRPr="00065BAA" w:rsidRDefault="00194427">
            <w:pPr>
              <w:pStyle w:val="Titolo1"/>
            </w:pPr>
          </w:p>
        </w:tc>
      </w:tr>
      <w:tr w:rsidR="00194427" w:rsidRPr="00553FE3">
        <w:tc>
          <w:tcPr>
            <w:tcW w:w="10805" w:type="dxa"/>
            <w:gridSpan w:val="5"/>
          </w:tcPr>
          <w:p w:rsidR="00194427" w:rsidRPr="00553FE3" w:rsidRDefault="00194427">
            <w:pPr>
              <w:tabs>
                <w:tab w:val="left" w:pos="4140"/>
              </w:tabs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194427" w:rsidRPr="00553FE3" w:rsidTr="00FE578B">
        <w:tc>
          <w:tcPr>
            <w:tcW w:w="10805" w:type="dxa"/>
            <w:gridSpan w:val="5"/>
            <w:shd w:val="clear" w:color="auto" w:fill="FFFF00"/>
          </w:tcPr>
          <w:p w:rsidR="00194427" w:rsidRPr="009870D6" w:rsidRDefault="00194427" w:rsidP="00065BAA">
            <w:pPr>
              <w:tabs>
                <w:tab w:val="left" w:pos="4140"/>
              </w:tabs>
              <w:ind w:left="72"/>
              <w:jc w:val="center"/>
              <w:rPr>
                <w:b/>
              </w:rPr>
            </w:pPr>
            <w:r w:rsidRPr="009870D6">
              <w:rPr>
                <w:b/>
              </w:rPr>
              <w:t>D</w:t>
            </w:r>
            <w:r w:rsidR="00065BAA" w:rsidRPr="009870D6">
              <w:rPr>
                <w:b/>
              </w:rPr>
              <w:t>ati per Fatturazione</w:t>
            </w:r>
            <w:r w:rsidR="009870D6" w:rsidRPr="009870D6">
              <w:rPr>
                <w:b/>
              </w:rPr>
              <w:t>*</w:t>
            </w:r>
            <w:r w:rsidRPr="009870D6">
              <w:rPr>
                <w:b/>
              </w:rPr>
              <w:t>( Persona/Ente/Società/Istituto diverso dai dati sopra riportati)</w:t>
            </w:r>
          </w:p>
          <w:p w:rsidR="009870D6" w:rsidRPr="009870D6" w:rsidRDefault="009870D6" w:rsidP="009870D6">
            <w:pPr>
              <w:tabs>
                <w:tab w:val="left" w:pos="4140"/>
              </w:tabs>
              <w:ind w:left="72"/>
              <w:jc w:val="center"/>
              <w:rPr>
                <w:b/>
                <w:sz w:val="18"/>
                <w:szCs w:val="18"/>
              </w:rPr>
            </w:pPr>
            <w:r w:rsidRPr="009870D6">
              <w:rPr>
                <w:b/>
                <w:sz w:val="18"/>
                <w:szCs w:val="18"/>
              </w:rPr>
              <w:t>*La mancata compilazione del riquadro sottostante pregiudica l’emissione della fattura.</w:t>
            </w:r>
          </w:p>
        </w:tc>
      </w:tr>
      <w:tr w:rsidR="00194427" w:rsidRPr="00553FE3">
        <w:trPr>
          <w:trHeight w:val="2030"/>
        </w:trPr>
        <w:tc>
          <w:tcPr>
            <w:tcW w:w="10805" w:type="dxa"/>
            <w:gridSpan w:val="5"/>
          </w:tcPr>
          <w:p w:rsidR="00194427" w:rsidRPr="00553FE3" w:rsidRDefault="00194427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</w:p>
          <w:p w:rsidR="00194427" w:rsidRPr="00553FE3" w:rsidRDefault="00194427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  <w:r w:rsidRPr="00553FE3">
              <w:rPr>
                <w:sz w:val="20"/>
                <w:szCs w:val="20"/>
              </w:rPr>
              <w:t>Cognome…………………………………………………………Nome…………………………………………………………….…</w:t>
            </w:r>
          </w:p>
          <w:p w:rsidR="00194427" w:rsidRPr="00553FE3" w:rsidRDefault="00194427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</w:p>
          <w:p w:rsidR="00194427" w:rsidRPr="00553FE3" w:rsidRDefault="00194427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  <w:r w:rsidRPr="00553FE3">
              <w:rPr>
                <w:sz w:val="20"/>
                <w:szCs w:val="20"/>
              </w:rPr>
              <w:t xml:space="preserve">Indirizzo………………………………………………….N°  ……Cap………… Città </w:t>
            </w:r>
            <w:proofErr w:type="spellStart"/>
            <w:r w:rsidRPr="00553FE3">
              <w:rPr>
                <w:sz w:val="20"/>
                <w:szCs w:val="20"/>
              </w:rPr>
              <w:t>………………………….………Prov</w:t>
            </w:r>
            <w:proofErr w:type="spellEnd"/>
            <w:r w:rsidRPr="00553FE3">
              <w:rPr>
                <w:sz w:val="20"/>
                <w:szCs w:val="20"/>
              </w:rPr>
              <w:t xml:space="preserve"> </w:t>
            </w:r>
            <w:proofErr w:type="spellStart"/>
            <w:r w:rsidRPr="00553FE3">
              <w:rPr>
                <w:sz w:val="20"/>
                <w:szCs w:val="20"/>
              </w:rPr>
              <w:t>……</w:t>
            </w:r>
            <w:proofErr w:type="spellEnd"/>
            <w:r w:rsidRPr="00553FE3">
              <w:rPr>
                <w:sz w:val="20"/>
                <w:szCs w:val="20"/>
              </w:rPr>
              <w:t>..</w:t>
            </w:r>
          </w:p>
          <w:p w:rsidR="00194427" w:rsidRPr="00553FE3" w:rsidRDefault="00194427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</w:p>
          <w:p w:rsidR="00194427" w:rsidRPr="00553FE3" w:rsidRDefault="00194427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  <w:r w:rsidRPr="00553FE3">
              <w:rPr>
                <w:sz w:val="20"/>
                <w:szCs w:val="20"/>
              </w:rPr>
              <w:t>Tel………………………………….Fax………………………..E- mail ……….……………………………………………………..</w:t>
            </w:r>
          </w:p>
          <w:p w:rsidR="00194427" w:rsidRPr="00553FE3" w:rsidRDefault="00194427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</w:p>
          <w:p w:rsidR="00194427" w:rsidRPr="00553FE3" w:rsidRDefault="000F7CCF">
            <w:pPr>
              <w:tabs>
                <w:tab w:val="left" w:pos="4140"/>
              </w:tabs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Iva ………………………………</w:t>
            </w:r>
            <w:r w:rsidR="00194427" w:rsidRPr="00553FE3">
              <w:rPr>
                <w:sz w:val="20"/>
                <w:szCs w:val="20"/>
              </w:rPr>
              <w:t>Codice Fiscal</w:t>
            </w:r>
            <w:r>
              <w:rPr>
                <w:sz w:val="20"/>
                <w:szCs w:val="20"/>
              </w:rPr>
              <w:t>e  ………..…………………………Cod</w:t>
            </w:r>
            <w:r w:rsidR="00C818C6">
              <w:rPr>
                <w:sz w:val="20"/>
                <w:szCs w:val="20"/>
              </w:rPr>
              <w:t>ice Destinatario</w:t>
            </w:r>
            <w:r>
              <w:rPr>
                <w:sz w:val="20"/>
                <w:szCs w:val="20"/>
              </w:rPr>
              <w:t>………………………</w:t>
            </w:r>
            <w:r w:rsidR="00C818C6">
              <w:rPr>
                <w:sz w:val="20"/>
                <w:szCs w:val="20"/>
              </w:rPr>
              <w:t>...</w:t>
            </w:r>
          </w:p>
        </w:tc>
      </w:tr>
      <w:tr w:rsidR="00597CC0" w:rsidRPr="00553FE3" w:rsidTr="00FE578B">
        <w:trPr>
          <w:trHeight w:val="372"/>
        </w:trPr>
        <w:tc>
          <w:tcPr>
            <w:tcW w:w="10805" w:type="dxa"/>
            <w:gridSpan w:val="5"/>
            <w:shd w:val="clear" w:color="auto" w:fill="FFFF00"/>
          </w:tcPr>
          <w:p w:rsidR="00597CC0" w:rsidRPr="009870D6" w:rsidRDefault="00597CC0" w:rsidP="00597CC0">
            <w:pPr>
              <w:tabs>
                <w:tab w:val="left" w:pos="4140"/>
              </w:tabs>
              <w:ind w:left="72"/>
              <w:jc w:val="center"/>
              <w:rPr>
                <w:b/>
              </w:rPr>
            </w:pPr>
            <w:r w:rsidRPr="009870D6">
              <w:rPr>
                <w:b/>
              </w:rPr>
              <w:t>P</w:t>
            </w:r>
            <w:r w:rsidR="00065BAA" w:rsidRPr="009870D6">
              <w:rPr>
                <w:b/>
              </w:rPr>
              <w:t>RENOTAZIO</w:t>
            </w:r>
            <w:r w:rsidR="003367CE">
              <w:rPr>
                <w:b/>
              </w:rPr>
              <w:t xml:space="preserve">NE ALBERGHIERA </w:t>
            </w:r>
          </w:p>
        </w:tc>
      </w:tr>
      <w:tr w:rsidR="00597CC0" w:rsidRPr="00553FE3" w:rsidTr="006035F6">
        <w:trPr>
          <w:trHeight w:val="1013"/>
        </w:trPr>
        <w:tc>
          <w:tcPr>
            <w:tcW w:w="2161" w:type="dxa"/>
          </w:tcPr>
          <w:p w:rsidR="00597CC0" w:rsidRDefault="00597CC0">
            <w:pPr>
              <w:tabs>
                <w:tab w:val="left" w:pos="4140"/>
              </w:tabs>
              <w:ind w:left="72"/>
              <w:jc w:val="both"/>
              <w:rPr>
                <w:b/>
                <w:sz w:val="20"/>
                <w:szCs w:val="20"/>
              </w:rPr>
            </w:pPr>
            <w:r w:rsidRPr="00065BAA">
              <w:rPr>
                <w:b/>
                <w:sz w:val="20"/>
                <w:szCs w:val="20"/>
              </w:rPr>
              <w:t>Periodo soggiorno</w:t>
            </w:r>
          </w:p>
          <w:p w:rsidR="00065BAA" w:rsidRPr="00065BAA" w:rsidRDefault="00065BAA">
            <w:pPr>
              <w:tabs>
                <w:tab w:val="left" w:pos="4140"/>
              </w:tabs>
              <w:ind w:left="72"/>
              <w:jc w:val="both"/>
              <w:rPr>
                <w:b/>
                <w:sz w:val="20"/>
                <w:szCs w:val="20"/>
              </w:rPr>
            </w:pPr>
          </w:p>
          <w:p w:rsidR="00597CC0" w:rsidRPr="00552E61" w:rsidRDefault="009F63DB" w:rsidP="00065BAA">
            <w:pPr>
              <w:tabs>
                <w:tab w:val="left" w:pos="41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="00552E61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6</w:t>
            </w:r>
            <w:r w:rsidR="00552E61">
              <w:rPr>
                <w:b/>
                <w:sz w:val="16"/>
                <w:szCs w:val="16"/>
              </w:rPr>
              <w:t>(inizio</w:t>
            </w:r>
            <w:r w:rsidR="006A706A">
              <w:rPr>
                <w:b/>
                <w:sz w:val="16"/>
                <w:szCs w:val="16"/>
              </w:rPr>
              <w:t xml:space="preserve"> cena</w:t>
            </w:r>
            <w:r w:rsidR="00065BAA" w:rsidRPr="00552E61">
              <w:rPr>
                <w:b/>
                <w:sz w:val="16"/>
                <w:szCs w:val="16"/>
              </w:rPr>
              <w:t>)</w:t>
            </w:r>
          </w:p>
          <w:p w:rsidR="00597CC0" w:rsidRPr="00552E61" w:rsidRDefault="009F63DB" w:rsidP="00065BAA">
            <w:pPr>
              <w:tabs>
                <w:tab w:val="left" w:pos="41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25/6</w:t>
            </w:r>
            <w:r w:rsidR="00552E61">
              <w:rPr>
                <w:b/>
                <w:sz w:val="16"/>
                <w:szCs w:val="16"/>
              </w:rPr>
              <w:t xml:space="preserve">(termine </w:t>
            </w:r>
            <w:r w:rsidR="006A706A">
              <w:rPr>
                <w:b/>
                <w:sz w:val="16"/>
                <w:szCs w:val="16"/>
              </w:rPr>
              <w:t>pranzo</w:t>
            </w:r>
            <w:r w:rsidR="00065BAA" w:rsidRPr="00552E6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61" w:type="dxa"/>
          </w:tcPr>
          <w:p w:rsidR="00597CC0" w:rsidRDefault="00597CC0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Villino Mono </w:t>
            </w:r>
          </w:p>
          <w:p w:rsidR="00597CC0" w:rsidRDefault="00597CC0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</w:p>
          <w:p w:rsidR="00597CC0" w:rsidRPr="00553FE3" w:rsidRDefault="00597CC0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2161" w:type="dxa"/>
          </w:tcPr>
          <w:p w:rsidR="00597CC0" w:rsidRDefault="00597CC0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Villino </w:t>
            </w:r>
            <w:proofErr w:type="spellStart"/>
            <w:r>
              <w:rPr>
                <w:sz w:val="20"/>
                <w:szCs w:val="20"/>
              </w:rPr>
              <w:t>Bilo</w:t>
            </w:r>
            <w:proofErr w:type="spellEnd"/>
          </w:p>
          <w:p w:rsidR="00597CC0" w:rsidRDefault="00597CC0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</w:p>
          <w:p w:rsidR="00597CC0" w:rsidRPr="00553FE3" w:rsidRDefault="00597CC0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2161" w:type="dxa"/>
          </w:tcPr>
          <w:p w:rsidR="00597CC0" w:rsidRDefault="00597CC0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Villino Mono Z. Sud </w:t>
            </w:r>
          </w:p>
          <w:p w:rsidR="00597CC0" w:rsidRDefault="00597CC0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</w:p>
          <w:p w:rsidR="00597CC0" w:rsidRPr="00553FE3" w:rsidRDefault="00597CC0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2161" w:type="dxa"/>
          </w:tcPr>
          <w:p w:rsidR="00597CC0" w:rsidRDefault="00597CC0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Villino </w:t>
            </w:r>
            <w:proofErr w:type="spellStart"/>
            <w:r>
              <w:rPr>
                <w:sz w:val="20"/>
                <w:szCs w:val="20"/>
              </w:rPr>
              <w:t>Bilo</w:t>
            </w:r>
            <w:proofErr w:type="spellEnd"/>
            <w:r>
              <w:rPr>
                <w:sz w:val="20"/>
                <w:szCs w:val="20"/>
              </w:rPr>
              <w:t xml:space="preserve"> Z. Sud</w:t>
            </w:r>
          </w:p>
          <w:p w:rsidR="00597CC0" w:rsidRDefault="00597CC0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</w:p>
          <w:p w:rsidR="00597CC0" w:rsidRPr="00553FE3" w:rsidRDefault="00597CC0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</w:tc>
      </w:tr>
      <w:tr w:rsidR="00597CC0" w:rsidRPr="00553FE3" w:rsidTr="006035F6">
        <w:trPr>
          <w:trHeight w:val="1012"/>
        </w:trPr>
        <w:tc>
          <w:tcPr>
            <w:tcW w:w="2161" w:type="dxa"/>
          </w:tcPr>
          <w:p w:rsidR="00597CC0" w:rsidRDefault="00065BAA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Persone</w:t>
            </w:r>
          </w:p>
          <w:p w:rsidR="00FE578B" w:rsidRDefault="00FE578B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</w:p>
          <w:p w:rsidR="00FE578B" w:rsidRPr="00553FE3" w:rsidRDefault="00FE578B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2161" w:type="dxa"/>
          </w:tcPr>
          <w:p w:rsidR="00597CC0" w:rsidRDefault="00597CC0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Adulti</w:t>
            </w:r>
          </w:p>
          <w:p w:rsidR="00FE578B" w:rsidRDefault="00FE578B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</w:p>
          <w:p w:rsidR="00FE578B" w:rsidRDefault="00FE578B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  <w:p w:rsidR="00FE578B" w:rsidRPr="00553FE3" w:rsidRDefault="00FE578B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7CC0" w:rsidRDefault="00597CC0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3/12</w:t>
            </w:r>
          </w:p>
          <w:p w:rsidR="00FE578B" w:rsidRDefault="00FE578B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</w:p>
          <w:p w:rsidR="00FE578B" w:rsidRPr="00553FE3" w:rsidRDefault="00FE578B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2161" w:type="dxa"/>
          </w:tcPr>
          <w:p w:rsidR="00597CC0" w:rsidRDefault="00597CC0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0/3</w:t>
            </w:r>
          </w:p>
          <w:p w:rsidR="00FE578B" w:rsidRDefault="00FE578B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</w:p>
          <w:p w:rsidR="00FE578B" w:rsidRPr="00553FE3" w:rsidRDefault="00FE578B">
            <w:pPr>
              <w:tabs>
                <w:tab w:val="left" w:pos="4140"/>
              </w:tabs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2161" w:type="dxa"/>
          </w:tcPr>
          <w:p w:rsidR="00FE578B" w:rsidRDefault="00050032" w:rsidP="00050032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</w:t>
            </w:r>
          </w:p>
          <w:p w:rsidR="00050032" w:rsidRDefault="00050032" w:rsidP="00050032">
            <w:pPr>
              <w:widowControl w:val="0"/>
              <w:autoSpaceDE w:val="0"/>
              <w:rPr>
                <w:sz w:val="20"/>
                <w:szCs w:val="20"/>
              </w:rPr>
            </w:pPr>
          </w:p>
          <w:p w:rsidR="00050032" w:rsidRPr="00553FE3" w:rsidRDefault="00050032" w:rsidP="00050032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</w:tc>
      </w:tr>
      <w:tr w:rsidR="00194427" w:rsidRPr="00553FE3" w:rsidTr="00FE578B">
        <w:tc>
          <w:tcPr>
            <w:tcW w:w="10805" w:type="dxa"/>
            <w:gridSpan w:val="5"/>
            <w:shd w:val="clear" w:color="auto" w:fill="FFFF00"/>
          </w:tcPr>
          <w:p w:rsidR="00194427" w:rsidRPr="00065BAA" w:rsidRDefault="00194427">
            <w:pPr>
              <w:tabs>
                <w:tab w:val="left" w:pos="41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94427" w:rsidRPr="00553FE3">
        <w:tc>
          <w:tcPr>
            <w:tcW w:w="10805" w:type="dxa"/>
            <w:gridSpan w:val="5"/>
          </w:tcPr>
          <w:p w:rsidR="00050032" w:rsidRDefault="00050032" w:rsidP="00050032">
            <w:pPr>
              <w:widowControl w:val="0"/>
              <w:autoSpaceDE w:val="0"/>
            </w:pPr>
            <w:r>
              <w:rPr>
                <w:b/>
                <w:sz w:val="18"/>
                <w:szCs w:val="18"/>
              </w:rPr>
              <w:t>Check-in:</w:t>
            </w:r>
          </w:p>
          <w:p w:rsidR="00050032" w:rsidRDefault="00050032" w:rsidP="00050032">
            <w:pPr>
              <w:widowControl w:val="0"/>
              <w:autoSpaceDE w:val="0"/>
            </w:pPr>
            <w:r>
              <w:rPr>
                <w:b/>
                <w:color w:val="FF0000"/>
                <w:sz w:val="18"/>
                <w:szCs w:val="18"/>
                <w:lang/>
              </w:rPr>
              <w:t xml:space="preserve">Arrivo in villaggio non prima delle ore </w:t>
            </w:r>
            <w:r>
              <w:rPr>
                <w:b/>
                <w:bCs/>
                <w:color w:val="FF0000"/>
                <w:sz w:val="18"/>
                <w:szCs w:val="18"/>
                <w:lang/>
              </w:rPr>
              <w:t>15:30</w:t>
            </w:r>
            <w:r>
              <w:rPr>
                <w:b/>
                <w:color w:val="FF0000"/>
                <w:sz w:val="18"/>
                <w:szCs w:val="18"/>
                <w:lang/>
              </w:rPr>
              <w:t xml:space="preserve"> ed inizio con </w:t>
            </w:r>
            <w:r>
              <w:rPr>
                <w:b/>
                <w:bCs/>
                <w:color w:val="FF0000"/>
                <w:sz w:val="18"/>
                <w:szCs w:val="18"/>
                <w:lang/>
              </w:rPr>
              <w:t xml:space="preserve">cena. </w:t>
            </w:r>
          </w:p>
          <w:p w:rsidR="00050032" w:rsidRDefault="00050032" w:rsidP="00050032">
            <w:pPr>
              <w:widowControl w:val="0"/>
              <w:autoSpaceDE w:val="0"/>
            </w:pPr>
            <w:r>
              <w:rPr>
                <w:b/>
                <w:color w:val="FF0000"/>
                <w:sz w:val="18"/>
                <w:szCs w:val="18"/>
                <w:lang/>
              </w:rPr>
              <w:t xml:space="preserve">La camera sarà disponibile: pronta, pulita e sanificata entro le ore </w:t>
            </w:r>
            <w:r w:rsidR="002E7666">
              <w:rPr>
                <w:b/>
                <w:bCs/>
                <w:color w:val="FF0000"/>
                <w:sz w:val="18"/>
                <w:szCs w:val="18"/>
                <w:lang/>
              </w:rPr>
              <w:t>18:3</w:t>
            </w:r>
            <w:r>
              <w:rPr>
                <w:b/>
                <w:bCs/>
                <w:color w:val="FF0000"/>
                <w:sz w:val="18"/>
                <w:szCs w:val="18"/>
                <w:lang/>
              </w:rPr>
              <w:t>0.</w:t>
            </w:r>
          </w:p>
          <w:p w:rsidR="00050032" w:rsidRDefault="00050032" w:rsidP="00050032">
            <w:pPr>
              <w:widowControl w:val="0"/>
              <w:autoSpaceDE w:val="0"/>
            </w:pPr>
            <w:r>
              <w:rPr>
                <w:b/>
                <w:bCs/>
                <w:sz w:val="18"/>
                <w:szCs w:val="18"/>
              </w:rPr>
              <w:t>Check-out</w:t>
            </w:r>
          </w:p>
          <w:p w:rsidR="00050032" w:rsidRDefault="00050032" w:rsidP="00050032">
            <w:pPr>
              <w:widowControl w:val="0"/>
              <w:autoSpaceDE w:val="0"/>
            </w:pPr>
            <w:r>
              <w:rPr>
                <w:b/>
                <w:color w:val="FF0000"/>
                <w:sz w:val="18"/>
                <w:szCs w:val="18"/>
                <w:lang/>
              </w:rPr>
              <w:t xml:space="preserve">La camera deve essere liberata entro le ore </w:t>
            </w:r>
            <w:r>
              <w:rPr>
                <w:b/>
                <w:bCs/>
                <w:color w:val="FF0000"/>
                <w:sz w:val="18"/>
                <w:szCs w:val="18"/>
                <w:lang/>
              </w:rPr>
              <w:t>12:00</w:t>
            </w:r>
            <w:r>
              <w:rPr>
                <w:b/>
                <w:color w:val="FF0000"/>
                <w:sz w:val="18"/>
                <w:szCs w:val="18"/>
                <w:lang/>
              </w:rPr>
              <w:t xml:space="preserve"> con uscita dal villaggio entro </w:t>
            </w:r>
          </w:p>
          <w:p w:rsidR="00050032" w:rsidRDefault="00050032" w:rsidP="00050032">
            <w:pPr>
              <w:widowControl w:val="0"/>
              <w:autoSpaceDE w:val="0"/>
              <w:rPr>
                <w:b/>
                <w:color w:val="FF0000"/>
                <w:sz w:val="18"/>
                <w:szCs w:val="18"/>
                <w:lang/>
              </w:rPr>
            </w:pPr>
            <w:r>
              <w:rPr>
                <w:b/>
                <w:color w:val="FF0000"/>
                <w:sz w:val="18"/>
                <w:szCs w:val="18"/>
                <w:lang/>
              </w:rPr>
              <w:t xml:space="preserve">le ore </w:t>
            </w:r>
            <w:r>
              <w:rPr>
                <w:b/>
                <w:bCs/>
                <w:color w:val="FF0000"/>
                <w:sz w:val="18"/>
                <w:szCs w:val="18"/>
                <w:lang/>
              </w:rPr>
              <w:t>15:00</w:t>
            </w:r>
            <w:r>
              <w:rPr>
                <w:b/>
                <w:color w:val="FF0000"/>
                <w:sz w:val="18"/>
                <w:szCs w:val="18"/>
                <w:lang/>
              </w:rPr>
              <w:t xml:space="preserve">. </w:t>
            </w:r>
          </w:p>
          <w:p w:rsidR="007C7DF5" w:rsidRDefault="007C7DF5" w:rsidP="00050032">
            <w:pPr>
              <w:widowControl w:val="0"/>
              <w:autoSpaceDE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 pasti non fruiti non sono rimborsabili né recuperabili</w:t>
            </w:r>
          </w:p>
          <w:p w:rsidR="00050032" w:rsidRPr="007C7DF5" w:rsidRDefault="007C7DF5" w:rsidP="007C7DF5">
            <w:pPr>
              <w:pStyle w:val="Normal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Happy Village è al lavoro per prepararsi alla stagione estiva, secondo le linee guida condivise dall’Organizzazione Mondiale della Sanità e le direttive emanate dal Governo e dalla Regione Campania per attivare misure di igiene e controllo con l’obiettivo di creare un ambiente che minimizzi le occasioni di contagio permettendoti di trascorrere una vacanza serena e spensierata. La informiamo che alcuni servizi potrebbero non essere attivi o subire variazioni, sulla base di quanto ci verrà indicato.</w:t>
            </w:r>
          </w:p>
        </w:tc>
      </w:tr>
      <w:tr w:rsidR="00194427" w:rsidRPr="00553FE3" w:rsidTr="00FE578B">
        <w:tc>
          <w:tcPr>
            <w:tcW w:w="10805" w:type="dxa"/>
            <w:gridSpan w:val="5"/>
            <w:shd w:val="clear" w:color="auto" w:fill="FFFF00"/>
          </w:tcPr>
          <w:p w:rsidR="00194427" w:rsidRPr="009870D6" w:rsidRDefault="00194427">
            <w:pPr>
              <w:pStyle w:val="Titolo1"/>
              <w:rPr>
                <w:sz w:val="24"/>
                <w:szCs w:val="24"/>
              </w:rPr>
            </w:pPr>
            <w:r w:rsidRPr="009870D6">
              <w:rPr>
                <w:sz w:val="24"/>
                <w:szCs w:val="24"/>
              </w:rPr>
              <w:t>Modalità di pagamento</w:t>
            </w:r>
          </w:p>
        </w:tc>
      </w:tr>
      <w:tr w:rsidR="00194427" w:rsidRPr="00553FE3">
        <w:tc>
          <w:tcPr>
            <w:tcW w:w="10805" w:type="dxa"/>
            <w:gridSpan w:val="5"/>
          </w:tcPr>
          <w:p w:rsidR="00194427" w:rsidRPr="00EF4C3A" w:rsidRDefault="00065BAA" w:rsidP="00796AC5">
            <w:pPr>
              <w:tabs>
                <w:tab w:val="left" w:pos="4140"/>
              </w:tabs>
              <w:ind w:right="252"/>
              <w:jc w:val="both"/>
              <w:rPr>
                <w:bCs/>
                <w:color w:val="FF0000"/>
                <w:sz w:val="20"/>
                <w:szCs w:val="20"/>
              </w:rPr>
            </w:pPr>
            <w:r w:rsidRPr="00F83516">
              <w:rPr>
                <w:b/>
                <w:bCs/>
                <w:color w:val="FF0000"/>
                <w:sz w:val="20"/>
                <w:szCs w:val="20"/>
              </w:rPr>
              <w:t>PAGAMENTO:</w:t>
            </w:r>
            <w:r w:rsidR="00EF4C3A">
              <w:rPr>
                <w:bCs/>
                <w:color w:val="FF0000"/>
                <w:sz w:val="20"/>
                <w:szCs w:val="20"/>
              </w:rPr>
              <w:t xml:space="preserve">Acconto 40% da versare entro il 30/04/2022  -  </w:t>
            </w:r>
            <w:r w:rsidR="00EF4C3A">
              <w:rPr>
                <w:bCs/>
                <w:iCs/>
                <w:color w:val="FF0000"/>
                <w:sz w:val="20"/>
                <w:szCs w:val="20"/>
              </w:rPr>
              <w:t>S</w:t>
            </w:r>
            <w:r w:rsidR="00F35D04">
              <w:rPr>
                <w:bCs/>
                <w:iCs/>
                <w:color w:val="FF0000"/>
                <w:sz w:val="20"/>
                <w:szCs w:val="20"/>
              </w:rPr>
              <w:t>aldo da versare</w:t>
            </w:r>
            <w:r w:rsidR="00EF4C3A">
              <w:rPr>
                <w:bCs/>
                <w:iCs/>
                <w:color w:val="FF0000"/>
                <w:sz w:val="20"/>
                <w:szCs w:val="20"/>
              </w:rPr>
              <w:t>entro il 30/05/2022 mediante</w:t>
            </w:r>
            <w:r w:rsidR="00194427" w:rsidRPr="00FE578B">
              <w:rPr>
                <w:color w:val="FF0000"/>
                <w:sz w:val="20"/>
                <w:szCs w:val="20"/>
              </w:rPr>
              <w:t>:</w:t>
            </w:r>
          </w:p>
          <w:p w:rsidR="00065BAA" w:rsidRPr="00050566" w:rsidRDefault="00F83516" w:rsidP="00050566">
            <w:pPr>
              <w:pStyle w:val="Paragrafoelenco"/>
              <w:numPr>
                <w:ilvl w:val="0"/>
                <w:numId w:val="2"/>
              </w:numPr>
              <w:ind w:right="252"/>
              <w:jc w:val="both"/>
              <w:rPr>
                <w:color w:val="FF0000"/>
                <w:sz w:val="18"/>
                <w:szCs w:val="18"/>
              </w:rPr>
            </w:pPr>
            <w:r w:rsidRPr="00050566">
              <w:rPr>
                <w:b/>
                <w:color w:val="FF0000"/>
                <w:sz w:val="20"/>
                <w:szCs w:val="20"/>
              </w:rPr>
              <w:t>Bonifico bancario</w:t>
            </w:r>
            <w:r w:rsidR="00194427" w:rsidRPr="00050566">
              <w:rPr>
                <w:b/>
                <w:color w:val="FF0000"/>
                <w:sz w:val="20"/>
                <w:szCs w:val="20"/>
              </w:rPr>
              <w:t>:</w:t>
            </w:r>
            <w:r w:rsidR="00194427" w:rsidRPr="00050566">
              <w:rPr>
                <w:color w:val="FF0000"/>
                <w:sz w:val="20"/>
                <w:szCs w:val="20"/>
              </w:rPr>
              <w:t xml:space="preserve">intestato a </w:t>
            </w:r>
            <w:r w:rsidR="00D97F29" w:rsidRPr="00050566">
              <w:rPr>
                <w:b/>
                <w:color w:val="FF0000"/>
                <w:sz w:val="18"/>
                <w:szCs w:val="18"/>
              </w:rPr>
              <w:t>MARTUR SRL</w:t>
            </w:r>
            <w:r w:rsidR="00D97F29" w:rsidRPr="00050566">
              <w:rPr>
                <w:color w:val="FF0000"/>
                <w:sz w:val="18"/>
                <w:szCs w:val="18"/>
              </w:rPr>
              <w:t xml:space="preserve"> c/o </w:t>
            </w:r>
            <w:r w:rsidR="00EF4C3A">
              <w:rPr>
                <w:color w:val="FF0000"/>
                <w:sz w:val="18"/>
                <w:szCs w:val="18"/>
              </w:rPr>
              <w:t>Banca del Cilento di Sassano e Vallo Di Diano d della Lucania</w:t>
            </w:r>
          </w:p>
          <w:p w:rsidR="00DA1ABE" w:rsidRPr="00050566" w:rsidRDefault="00DA1ABE" w:rsidP="00050566">
            <w:pPr>
              <w:pStyle w:val="Paragrafoelenco"/>
              <w:ind w:left="792" w:right="252"/>
              <w:jc w:val="both"/>
              <w:rPr>
                <w:color w:val="FF0000"/>
                <w:sz w:val="16"/>
                <w:szCs w:val="18"/>
              </w:rPr>
            </w:pPr>
            <w:r w:rsidRPr="00050566">
              <w:rPr>
                <w:b/>
                <w:color w:val="FF0000"/>
                <w:sz w:val="18"/>
                <w:szCs w:val="18"/>
              </w:rPr>
              <w:t>IBAN:</w:t>
            </w:r>
            <w:r w:rsidR="00EF4C3A">
              <w:rPr>
                <w:color w:val="FF0000"/>
                <w:sz w:val="18"/>
                <w:szCs w:val="18"/>
              </w:rPr>
              <w:t xml:space="preserve">IT36X0815476120000000123319  specificando </w:t>
            </w:r>
            <w:r w:rsidR="008D1C39">
              <w:rPr>
                <w:color w:val="FF0000"/>
                <w:sz w:val="18"/>
                <w:szCs w:val="18"/>
              </w:rPr>
              <w:t>nella causale il nominativo dell’intestatario della camera</w:t>
            </w:r>
          </w:p>
          <w:p w:rsidR="00194427" w:rsidRPr="00050566" w:rsidRDefault="00EF4C3A" w:rsidP="00050566">
            <w:pPr>
              <w:pStyle w:val="Paragrafoelenco"/>
              <w:ind w:left="792" w:right="252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</w:rPr>
              <w:t xml:space="preserve">Inviare copia del bonifico con email a </w:t>
            </w:r>
            <w:hyperlink r:id="rId7" w:history="1">
              <w:r w:rsidRPr="00B14943">
                <w:rPr>
                  <w:rStyle w:val="Collegamentoipertestuale"/>
                  <w:sz w:val="18"/>
                </w:rPr>
                <w:t>mariarusso@happyvillage.it</w:t>
              </w:r>
            </w:hyperlink>
          </w:p>
          <w:p w:rsidR="00050032" w:rsidRPr="00050566" w:rsidRDefault="00050032" w:rsidP="00EF4C3A">
            <w:pPr>
              <w:pStyle w:val="Paragrafoelenco"/>
              <w:tabs>
                <w:tab w:val="left" w:pos="4140"/>
              </w:tabs>
              <w:ind w:left="792" w:right="252"/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A827F0" w:rsidRPr="00227F10" w:rsidRDefault="00A827F0" w:rsidP="00796AC5">
      <w:pPr>
        <w:pStyle w:val="Corpodeltesto"/>
        <w:jc w:val="both"/>
        <w:rPr>
          <w:sz w:val="24"/>
          <w:szCs w:val="24"/>
        </w:rPr>
      </w:pPr>
    </w:p>
    <w:sectPr w:rsidR="00A827F0" w:rsidRPr="00227F10" w:rsidSect="00597CC0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1795"/>
    <w:multiLevelType w:val="hybridMultilevel"/>
    <w:tmpl w:val="7C82F3C6"/>
    <w:lvl w:ilvl="0" w:tplc="F1D415E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D5AB9"/>
    <w:multiLevelType w:val="hybridMultilevel"/>
    <w:tmpl w:val="E3EA04E8"/>
    <w:lvl w:ilvl="0" w:tplc="F1D415EC">
      <w:start w:val="12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5611E9"/>
    <w:rsid w:val="000016EE"/>
    <w:rsid w:val="00015E7E"/>
    <w:rsid w:val="000431AB"/>
    <w:rsid w:val="00050032"/>
    <w:rsid w:val="00050566"/>
    <w:rsid w:val="00065BAA"/>
    <w:rsid w:val="000A7E46"/>
    <w:rsid w:val="000E7818"/>
    <w:rsid w:val="000F7CCF"/>
    <w:rsid w:val="00111E46"/>
    <w:rsid w:val="00194427"/>
    <w:rsid w:val="001B6046"/>
    <w:rsid w:val="002012D7"/>
    <w:rsid w:val="00227F10"/>
    <w:rsid w:val="0026058F"/>
    <w:rsid w:val="002E7666"/>
    <w:rsid w:val="00313E76"/>
    <w:rsid w:val="003310B0"/>
    <w:rsid w:val="003367CE"/>
    <w:rsid w:val="0037026A"/>
    <w:rsid w:val="003C4C5F"/>
    <w:rsid w:val="003E5B5B"/>
    <w:rsid w:val="004329CC"/>
    <w:rsid w:val="004903DD"/>
    <w:rsid w:val="004952FE"/>
    <w:rsid w:val="004D7A15"/>
    <w:rsid w:val="004E155A"/>
    <w:rsid w:val="00505305"/>
    <w:rsid w:val="00552E61"/>
    <w:rsid w:val="00553FE3"/>
    <w:rsid w:val="00557679"/>
    <w:rsid w:val="005611E9"/>
    <w:rsid w:val="00563B95"/>
    <w:rsid w:val="0057695E"/>
    <w:rsid w:val="00597CC0"/>
    <w:rsid w:val="005F1D0E"/>
    <w:rsid w:val="0064294A"/>
    <w:rsid w:val="006558B0"/>
    <w:rsid w:val="006A706A"/>
    <w:rsid w:val="00726F49"/>
    <w:rsid w:val="00796AC5"/>
    <w:rsid w:val="007C7DF5"/>
    <w:rsid w:val="007D67EF"/>
    <w:rsid w:val="00802C71"/>
    <w:rsid w:val="00832AD0"/>
    <w:rsid w:val="008547F6"/>
    <w:rsid w:val="00855D3F"/>
    <w:rsid w:val="00872BE9"/>
    <w:rsid w:val="00897511"/>
    <w:rsid w:val="008A7F7B"/>
    <w:rsid w:val="008D1C39"/>
    <w:rsid w:val="0091734F"/>
    <w:rsid w:val="00944400"/>
    <w:rsid w:val="009870D6"/>
    <w:rsid w:val="0099533F"/>
    <w:rsid w:val="009B0800"/>
    <w:rsid w:val="009E47C1"/>
    <w:rsid w:val="009F63DB"/>
    <w:rsid w:val="00A827F0"/>
    <w:rsid w:val="00AD04E3"/>
    <w:rsid w:val="00AE2F4D"/>
    <w:rsid w:val="00AF0792"/>
    <w:rsid w:val="00B230F8"/>
    <w:rsid w:val="00B567E3"/>
    <w:rsid w:val="00BB56CB"/>
    <w:rsid w:val="00BB5FED"/>
    <w:rsid w:val="00C02C1C"/>
    <w:rsid w:val="00C2394A"/>
    <w:rsid w:val="00C51BFF"/>
    <w:rsid w:val="00C818C6"/>
    <w:rsid w:val="00D13277"/>
    <w:rsid w:val="00D97F29"/>
    <w:rsid w:val="00DA1ABE"/>
    <w:rsid w:val="00E46DDC"/>
    <w:rsid w:val="00E55112"/>
    <w:rsid w:val="00E74C74"/>
    <w:rsid w:val="00E85782"/>
    <w:rsid w:val="00EA0F36"/>
    <w:rsid w:val="00EC49DB"/>
    <w:rsid w:val="00EF4C3A"/>
    <w:rsid w:val="00F35D04"/>
    <w:rsid w:val="00F83516"/>
    <w:rsid w:val="00F87360"/>
    <w:rsid w:val="00F879BE"/>
    <w:rsid w:val="00F91A8E"/>
    <w:rsid w:val="00FE5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D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5F1D0E"/>
    <w:pPr>
      <w:keepNext/>
      <w:tabs>
        <w:tab w:val="left" w:pos="4140"/>
      </w:tabs>
      <w:jc w:val="center"/>
      <w:outlineLvl w:val="0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5F1D0E"/>
    <w:pPr>
      <w:tabs>
        <w:tab w:val="left" w:pos="1220"/>
        <w:tab w:val="left" w:pos="9000"/>
        <w:tab w:val="left" w:pos="10560"/>
      </w:tabs>
      <w:spacing w:line="360" w:lineRule="auto"/>
      <w:jc w:val="center"/>
    </w:pPr>
    <w:rPr>
      <w:rFonts w:ascii="Arial" w:hAnsi="Arial" w:cs="Arial"/>
      <w:sz w:val="26"/>
      <w:szCs w:val="20"/>
    </w:rPr>
  </w:style>
  <w:style w:type="paragraph" w:styleId="Corpodeltesto2">
    <w:name w:val="Body Text 2"/>
    <w:basedOn w:val="Normale"/>
    <w:rsid w:val="005F1D0E"/>
    <w:pPr>
      <w:tabs>
        <w:tab w:val="left" w:pos="4140"/>
      </w:tabs>
      <w:jc w:val="both"/>
    </w:pPr>
    <w:rPr>
      <w:sz w:val="20"/>
      <w:szCs w:val="20"/>
    </w:rPr>
  </w:style>
  <w:style w:type="paragraph" w:styleId="Mappadocumento">
    <w:name w:val="Document Map"/>
    <w:basedOn w:val="Normale"/>
    <w:semiHidden/>
    <w:rsid w:val="005F1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5F1D0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329CC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4952F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83516"/>
    <w:pPr>
      <w:ind w:left="720"/>
      <w:contextualSpacing/>
    </w:pPr>
  </w:style>
  <w:style w:type="character" w:customStyle="1" w:styleId="CorpodeltestoCarattere">
    <w:name w:val="Corpo del testo Carattere"/>
    <w:basedOn w:val="Carpredefinitoparagrafo"/>
    <w:link w:val="Corpodeltesto"/>
    <w:rsid w:val="003C4C5F"/>
    <w:rPr>
      <w:rFonts w:ascii="Arial" w:hAnsi="Arial" w:cs="Arial"/>
      <w:sz w:val="26"/>
    </w:rPr>
  </w:style>
  <w:style w:type="paragraph" w:customStyle="1" w:styleId="Normal">
    <w:name w:val="[Normal]"/>
    <w:rsid w:val="007C7DF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arusso@happyvillag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russo@happyvillag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59706-E67B-40CB-8A4B-17415B7D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5° CORSO DI FORMAZIONE  IN ENDOCRINOLOGIA PEDIATRICA</vt:lpstr>
    </vt:vector>
  </TitlesOfParts>
  <Company>Microsoft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5° CORSO DI FORMAZIONE  IN ENDOCRINOLOGIA PEDIATRICA</dc:title>
  <dc:creator>Ruggiero Giuseppe</dc:creator>
  <cp:lastModifiedBy>GIANNI</cp:lastModifiedBy>
  <cp:revision>2</cp:revision>
  <cp:lastPrinted>2018-01-22T12:07:00Z</cp:lastPrinted>
  <dcterms:created xsi:type="dcterms:W3CDTF">2022-02-01T08:36:00Z</dcterms:created>
  <dcterms:modified xsi:type="dcterms:W3CDTF">2022-02-01T08:36:00Z</dcterms:modified>
</cp:coreProperties>
</file>